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EE" w:rsidRDefault="00C226EE" w:rsidP="003130D0">
      <w:pPr>
        <w:rPr>
          <w:rFonts w:ascii="Arial" w:hAnsi="Arial" w:cs="Arial"/>
          <w:b/>
          <w:sz w:val="28"/>
          <w:szCs w:val="28"/>
        </w:rPr>
      </w:pPr>
    </w:p>
    <w:p w:rsidR="003130D0" w:rsidRPr="00440304" w:rsidRDefault="00440304" w:rsidP="003130D0">
      <w:pPr>
        <w:rPr>
          <w:rFonts w:ascii="Arial" w:hAnsi="Arial" w:cs="Arial"/>
          <w:b/>
          <w:sz w:val="28"/>
          <w:szCs w:val="28"/>
        </w:rPr>
      </w:pPr>
      <w:r w:rsidRPr="00440304">
        <w:rPr>
          <w:rFonts w:ascii="Arial" w:hAnsi="Arial" w:cs="Arial"/>
          <w:b/>
          <w:sz w:val="28"/>
          <w:szCs w:val="28"/>
        </w:rPr>
        <w:t>MUSIC MADE SIMPLE</w:t>
      </w:r>
      <w:r w:rsidR="006F660C" w:rsidRPr="00440304">
        <w:rPr>
          <w:rFonts w:ascii="Arial" w:hAnsi="Arial" w:cs="Arial"/>
          <w:b/>
          <w:sz w:val="28"/>
          <w:szCs w:val="28"/>
        </w:rPr>
        <w:t xml:space="preserve">              </w:t>
      </w:r>
      <w:r>
        <w:rPr>
          <w:rFonts w:ascii="Arial" w:hAnsi="Arial" w:cs="Arial"/>
          <w:b/>
          <w:sz w:val="28"/>
          <w:szCs w:val="28"/>
        </w:rPr>
        <w:t xml:space="preserve">       </w:t>
      </w:r>
      <w:r w:rsidR="006F660C" w:rsidRPr="00440304">
        <w:rPr>
          <w:rFonts w:ascii="Arial" w:hAnsi="Arial" w:cs="Arial"/>
          <w:b/>
          <w:sz w:val="28"/>
          <w:szCs w:val="28"/>
        </w:rPr>
        <w:t xml:space="preserve">                          </w:t>
      </w:r>
      <w:r w:rsidR="003130D0" w:rsidRPr="00440304">
        <w:rPr>
          <w:rFonts w:ascii="Arial" w:hAnsi="Arial" w:cs="Arial"/>
          <w:b/>
          <w:sz w:val="28"/>
          <w:szCs w:val="28"/>
        </w:rPr>
        <w:t>MEDIUM TERM PLANNING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 xml:space="preserve">YEAR </w:t>
      </w:r>
      <w:r w:rsidR="009826FE">
        <w:rPr>
          <w:rFonts w:ascii="Arial" w:hAnsi="Arial" w:cs="Arial"/>
          <w:b/>
          <w:sz w:val="20"/>
          <w:szCs w:val="20"/>
        </w:rPr>
        <w:t>2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</w:t>
      </w:r>
      <w:r w:rsidR="009826FE">
        <w:rPr>
          <w:rFonts w:ascii="Arial" w:hAnsi="Arial" w:cs="Arial"/>
          <w:b/>
          <w:sz w:val="20"/>
          <w:szCs w:val="20"/>
        </w:rPr>
        <w:t xml:space="preserve">: </w:t>
      </w:r>
      <w:r w:rsidR="009826FE" w:rsidRPr="009826FE">
        <w:rPr>
          <w:rFonts w:ascii="Arial" w:hAnsi="Arial" w:cs="Arial"/>
          <w:b/>
          <w:sz w:val="32"/>
          <w:szCs w:val="32"/>
        </w:rPr>
        <w:t>PEOPLE OF THE PAST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="00066534">
        <w:rPr>
          <w:rFonts w:ascii="Arial" w:hAnsi="Arial" w:cs="Arial"/>
          <w:b/>
          <w:sz w:val="20"/>
          <w:szCs w:val="20"/>
        </w:rPr>
        <w:t xml:space="preserve">     </w:t>
      </w:r>
      <w:r w:rsidR="009826FE">
        <w:rPr>
          <w:rFonts w:ascii="Arial" w:hAnsi="Arial" w:cs="Arial"/>
          <w:b/>
          <w:sz w:val="20"/>
          <w:szCs w:val="20"/>
        </w:rPr>
        <w:t xml:space="preserve">    </w:t>
      </w:r>
      <w:r w:rsidR="002F5A3A" w:rsidRPr="002F5A3A">
        <w:rPr>
          <w:rFonts w:ascii="Arial" w:hAnsi="Arial" w:cs="Arial"/>
          <w:b/>
          <w:sz w:val="20"/>
          <w:szCs w:val="20"/>
        </w:rPr>
        <w:t xml:space="preserve">AUTUMN </w:t>
      </w:r>
      <w:r w:rsidRPr="00A3002B">
        <w:rPr>
          <w:rFonts w:ascii="Arial" w:hAnsi="Arial" w:cs="Arial"/>
          <w:b/>
          <w:sz w:val="20"/>
          <w:szCs w:val="20"/>
        </w:rPr>
        <w:t>TERM</w:t>
      </w:r>
      <w:r w:rsidR="009826FE">
        <w:rPr>
          <w:rFonts w:ascii="Arial" w:hAnsi="Arial" w:cs="Arial"/>
          <w:b/>
          <w:sz w:val="20"/>
          <w:szCs w:val="20"/>
        </w:rPr>
        <w:t xml:space="preserve"> (2)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</w:p>
    <w:p w:rsidR="00E7319E" w:rsidRPr="00A3002B" w:rsidRDefault="009826FE" w:rsidP="001919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MUSIC SCHEME FOCUS:</w:t>
      </w:r>
      <w:r w:rsidR="009B0FAB">
        <w:rPr>
          <w:rFonts w:ascii="Arial" w:hAnsi="Arial" w:cs="Arial"/>
          <w:b/>
          <w:sz w:val="20"/>
          <w:szCs w:val="20"/>
        </w:rPr>
        <w:t xml:space="preserve"> </w:t>
      </w:r>
      <w:r w:rsidR="0022636B">
        <w:rPr>
          <w:rFonts w:ascii="Arial" w:hAnsi="Arial" w:cs="Arial"/>
          <w:b/>
          <w:sz w:val="20"/>
          <w:szCs w:val="20"/>
        </w:rPr>
        <w:t xml:space="preserve">MUSIC, MONARCHY and MEDICINE! </w:t>
      </w:r>
      <w:r w:rsidR="00055575">
        <w:rPr>
          <w:rFonts w:ascii="Arial" w:hAnsi="Arial" w:cs="Arial"/>
          <w:b/>
          <w:sz w:val="20"/>
          <w:szCs w:val="20"/>
        </w:rPr>
        <w:t>(</w:t>
      </w:r>
      <w:r w:rsidR="0022636B">
        <w:rPr>
          <w:rFonts w:ascii="Arial" w:hAnsi="Arial" w:cs="Arial"/>
          <w:b/>
          <w:sz w:val="20"/>
          <w:szCs w:val="20"/>
        </w:rPr>
        <w:t>Mozart, Elizabeth I &amp; Florence Nightingale</w:t>
      </w:r>
      <w:r w:rsidR="00055575">
        <w:rPr>
          <w:rFonts w:ascii="Arial" w:hAnsi="Arial" w:cs="Arial"/>
          <w:b/>
          <w:sz w:val="20"/>
          <w:szCs w:val="20"/>
        </w:rPr>
        <w:t>)</w:t>
      </w:r>
      <w:r w:rsidR="0022636B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5387"/>
      </w:tblGrid>
      <w:tr w:rsidR="0019190D" w:rsidRPr="00A3002B" w:rsidTr="003C532A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3C532A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252" w:type="dxa"/>
          </w:tcPr>
          <w:p w:rsidR="00055575" w:rsidRDefault="00055575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173B2" w:rsidRDefault="00055575" w:rsidP="000555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450E4">
              <w:rPr>
                <w:rFonts w:ascii="Arial" w:hAnsi="Arial" w:cs="Arial"/>
                <w:b/>
                <w:sz w:val="20"/>
                <w:szCs w:val="20"/>
              </w:rPr>
              <w:t>MUSIC</w:t>
            </w:r>
            <w:r w:rsidR="0046094E">
              <w:rPr>
                <w:rFonts w:ascii="Arial" w:hAnsi="Arial" w:cs="Arial"/>
                <w:b/>
                <w:sz w:val="20"/>
                <w:szCs w:val="20"/>
              </w:rPr>
              <w:t xml:space="preserve"> - Mozart</w:t>
            </w:r>
          </w:p>
          <w:p w:rsidR="0016601D" w:rsidRDefault="0016601D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450E4" w:rsidRDefault="00E450E4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7145">
              <w:rPr>
                <w:rFonts w:ascii="Arial" w:hAnsi="Arial" w:cs="Arial"/>
                <w:sz w:val="20"/>
                <w:szCs w:val="20"/>
              </w:rPr>
              <w:t>Listening</w:t>
            </w:r>
            <w:r w:rsidR="00697145">
              <w:rPr>
                <w:rFonts w:ascii="Arial" w:hAnsi="Arial" w:cs="Arial"/>
                <w:sz w:val="20"/>
                <w:szCs w:val="20"/>
              </w:rPr>
              <w:t>:</w:t>
            </w:r>
            <w:r w:rsidR="0016601D">
              <w:rPr>
                <w:rFonts w:ascii="Arial" w:hAnsi="Arial" w:cs="Arial"/>
                <w:sz w:val="20"/>
                <w:szCs w:val="20"/>
              </w:rPr>
              <w:t xml:space="preserve"> Ah! </w:t>
            </w:r>
            <w:proofErr w:type="spellStart"/>
            <w:r w:rsidR="0016601D">
              <w:rPr>
                <w:rFonts w:ascii="Arial" w:hAnsi="Arial" w:cs="Arial"/>
                <w:sz w:val="20"/>
                <w:szCs w:val="20"/>
              </w:rPr>
              <w:t>vous</w:t>
            </w:r>
            <w:proofErr w:type="spellEnd"/>
            <w:r w:rsidR="001660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601D">
              <w:rPr>
                <w:rFonts w:ascii="Arial" w:hAnsi="Arial" w:cs="Arial"/>
                <w:sz w:val="20"/>
                <w:szCs w:val="20"/>
              </w:rPr>
              <w:t>dirai</w:t>
            </w:r>
            <w:proofErr w:type="spellEnd"/>
            <w:r w:rsidR="0016601D">
              <w:rPr>
                <w:rFonts w:ascii="Arial" w:hAnsi="Arial" w:cs="Arial"/>
                <w:sz w:val="20"/>
                <w:szCs w:val="20"/>
              </w:rPr>
              <w:t xml:space="preserve">-je , </w:t>
            </w:r>
            <w:proofErr w:type="spellStart"/>
            <w:r w:rsidR="0016601D">
              <w:rPr>
                <w:rFonts w:ascii="Arial" w:hAnsi="Arial" w:cs="Arial"/>
                <w:sz w:val="20"/>
                <w:szCs w:val="20"/>
              </w:rPr>
              <w:t>Maman</w:t>
            </w:r>
            <w:proofErr w:type="spellEnd"/>
          </w:p>
          <w:p w:rsidR="00697145" w:rsidRDefault="00697145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97145" w:rsidRDefault="00697145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241BFC">
              <w:rPr>
                <w:rFonts w:ascii="Arial" w:hAnsi="Arial" w:cs="Arial"/>
                <w:sz w:val="20"/>
                <w:szCs w:val="20"/>
              </w:rPr>
              <w:t xml:space="preserve">Magical </w:t>
            </w:r>
            <w:r>
              <w:rPr>
                <w:rFonts w:ascii="Arial" w:hAnsi="Arial" w:cs="Arial"/>
                <w:sz w:val="20"/>
                <w:szCs w:val="20"/>
              </w:rPr>
              <w:t>Mozart!</w:t>
            </w:r>
          </w:p>
          <w:p w:rsidR="00697145" w:rsidRDefault="00697145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97145" w:rsidRPr="00697145" w:rsidRDefault="00697145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Playing:</w:t>
            </w:r>
            <w:r w:rsidR="00D434E5">
              <w:rPr>
                <w:rFonts w:ascii="Arial" w:hAnsi="Arial" w:cs="Arial"/>
                <w:sz w:val="20"/>
                <w:szCs w:val="20"/>
              </w:rPr>
              <w:t xml:space="preserve"> ‘Twinkle, twinkle’ (Ah! </w:t>
            </w:r>
            <w:proofErr w:type="spellStart"/>
            <w:r w:rsidR="00D434E5">
              <w:rPr>
                <w:rFonts w:ascii="Arial" w:hAnsi="Arial" w:cs="Arial"/>
                <w:sz w:val="20"/>
                <w:szCs w:val="20"/>
              </w:rPr>
              <w:t>vous</w:t>
            </w:r>
            <w:proofErr w:type="spellEnd"/>
            <w:r w:rsidR="00D434E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34E5">
              <w:rPr>
                <w:rFonts w:ascii="Arial" w:hAnsi="Arial" w:cs="Arial"/>
                <w:sz w:val="20"/>
                <w:szCs w:val="20"/>
              </w:rPr>
              <w:t>dirai</w:t>
            </w:r>
            <w:proofErr w:type="spellEnd"/>
            <w:r w:rsidR="00D434E5">
              <w:rPr>
                <w:rFonts w:ascii="Arial" w:hAnsi="Arial" w:cs="Arial"/>
                <w:sz w:val="20"/>
                <w:szCs w:val="20"/>
              </w:rPr>
              <w:t xml:space="preserve">-je, </w:t>
            </w:r>
            <w:proofErr w:type="spellStart"/>
            <w:r w:rsidR="00D434E5">
              <w:rPr>
                <w:rFonts w:ascii="Arial" w:hAnsi="Arial" w:cs="Arial"/>
                <w:sz w:val="20"/>
                <w:szCs w:val="20"/>
              </w:rPr>
              <w:t>Maman</w:t>
            </w:r>
            <w:proofErr w:type="spellEnd"/>
            <w:r w:rsidR="00D434E5">
              <w:rPr>
                <w:rFonts w:ascii="Arial" w:hAnsi="Arial" w:cs="Arial"/>
                <w:sz w:val="20"/>
                <w:szCs w:val="20"/>
              </w:rPr>
              <w:t>)</w:t>
            </w:r>
            <w:r w:rsidR="00241B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450E4" w:rsidRPr="00E450E4" w:rsidRDefault="00E450E4" w:rsidP="000555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FC5231" w:rsidRPr="004E1345" w:rsidRDefault="00FC5231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4E1345" w:rsidRDefault="00C503B4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4E1345" w:rsidRDefault="00C503B4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Default="00C503B4" w:rsidP="00C503B4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sing words clearly and breathing at the end of phrases</w:t>
            </w:r>
          </w:p>
          <w:p w:rsidR="00A57450" w:rsidRPr="00C503B4" w:rsidRDefault="00A57450" w:rsidP="00A574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Default="00C503B4" w:rsidP="00C503B4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convey the mood or meaning of the song</w:t>
            </w:r>
          </w:p>
          <w:p w:rsidR="00A57450" w:rsidRPr="00C503B4" w:rsidRDefault="00A57450" w:rsidP="00A574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Default="00C503B4" w:rsidP="004E1345">
            <w:pPr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play instruments with control</w:t>
            </w:r>
          </w:p>
          <w:p w:rsidR="00A57450" w:rsidRPr="004E1345" w:rsidRDefault="00A57450" w:rsidP="00A574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E1345" w:rsidRPr="00C503B4" w:rsidRDefault="004E1345" w:rsidP="004E1345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identify if pitch is getting higher/lower/staying the same</w:t>
            </w:r>
          </w:p>
          <w:p w:rsidR="004E1345" w:rsidRPr="004E1345" w:rsidRDefault="004E1345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3C532A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252" w:type="dxa"/>
          </w:tcPr>
          <w:p w:rsidR="009241BC" w:rsidRPr="00E450E4" w:rsidRDefault="009241BC" w:rsidP="009241B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5575" w:rsidRDefault="00055575" w:rsidP="000555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450E4">
              <w:rPr>
                <w:rFonts w:ascii="Arial" w:hAnsi="Arial" w:cs="Arial"/>
                <w:b/>
                <w:sz w:val="20"/>
                <w:szCs w:val="20"/>
              </w:rPr>
              <w:t>MONARCHY</w:t>
            </w:r>
            <w:r w:rsidR="0046094E">
              <w:rPr>
                <w:rFonts w:ascii="Arial" w:hAnsi="Arial" w:cs="Arial"/>
                <w:b/>
                <w:sz w:val="20"/>
                <w:szCs w:val="20"/>
              </w:rPr>
              <w:t xml:space="preserve"> - Elizabeth </w:t>
            </w:r>
            <w:r w:rsidR="00B75149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  <w:p w:rsidR="00697145" w:rsidRDefault="00697145" w:rsidP="0005557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7145" w:rsidRPr="00697145" w:rsidRDefault="009F4103" w:rsidP="0005557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Dancing : Half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Hannikin</w:t>
            </w:r>
            <w:proofErr w:type="spellEnd"/>
          </w:p>
          <w:p w:rsid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7145">
              <w:rPr>
                <w:rFonts w:ascii="Arial" w:hAnsi="Arial" w:cs="Arial"/>
                <w:sz w:val="20"/>
                <w:szCs w:val="20"/>
              </w:rPr>
              <w:t xml:space="preserve">Listening: </w:t>
            </w:r>
            <w:r w:rsidR="007E4D86">
              <w:rPr>
                <w:rFonts w:ascii="Arial" w:hAnsi="Arial" w:cs="Arial"/>
                <w:sz w:val="20"/>
                <w:szCs w:val="20"/>
              </w:rPr>
              <w:t xml:space="preserve">March from the </w:t>
            </w:r>
            <w:r w:rsidR="003C532A">
              <w:rPr>
                <w:rFonts w:ascii="Arial" w:hAnsi="Arial" w:cs="Arial"/>
                <w:sz w:val="20"/>
                <w:szCs w:val="20"/>
              </w:rPr>
              <w:t>C</w:t>
            </w:r>
            <w:r w:rsidRPr="00697145">
              <w:rPr>
                <w:rFonts w:ascii="Arial" w:hAnsi="Arial" w:cs="Arial"/>
                <w:sz w:val="20"/>
                <w:szCs w:val="20"/>
              </w:rPr>
              <w:t xml:space="preserve">ourtly </w:t>
            </w:r>
            <w:r w:rsidR="003C532A">
              <w:rPr>
                <w:rFonts w:ascii="Arial" w:hAnsi="Arial" w:cs="Arial"/>
                <w:sz w:val="20"/>
                <w:szCs w:val="20"/>
              </w:rPr>
              <w:t>D</w:t>
            </w:r>
            <w:r w:rsidRPr="00697145">
              <w:rPr>
                <w:rFonts w:ascii="Arial" w:hAnsi="Arial" w:cs="Arial"/>
                <w:sz w:val="20"/>
                <w:szCs w:val="20"/>
              </w:rPr>
              <w:t>ances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‘</w:t>
            </w:r>
            <w:proofErr w:type="spellStart"/>
            <w:r w:rsidRPr="00697145">
              <w:rPr>
                <w:rFonts w:ascii="Arial" w:hAnsi="Arial" w:cs="Arial"/>
                <w:sz w:val="20"/>
                <w:szCs w:val="20"/>
              </w:rPr>
              <w:t>Gloriana</w:t>
            </w:r>
            <w:proofErr w:type="spellEnd"/>
            <w:r w:rsidRPr="00697145">
              <w:rPr>
                <w:rFonts w:ascii="Arial" w:hAnsi="Arial" w:cs="Arial"/>
                <w:sz w:val="20"/>
                <w:szCs w:val="20"/>
              </w:rPr>
              <w:t>’ (Britten)</w:t>
            </w:r>
            <w:r w:rsidR="007E4D86">
              <w:rPr>
                <w:rFonts w:ascii="Arial" w:hAnsi="Arial" w:cs="Arial"/>
                <w:sz w:val="20"/>
                <w:szCs w:val="20"/>
              </w:rPr>
              <w:t xml:space="preserve"> played by Julian Bream</w:t>
            </w:r>
          </w:p>
          <w:p w:rsid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r w:rsidR="00B63ECC">
              <w:rPr>
                <w:rFonts w:ascii="Arial" w:hAnsi="Arial" w:cs="Arial"/>
                <w:sz w:val="20"/>
                <w:szCs w:val="20"/>
              </w:rPr>
              <w:t>Tap a tabor</w:t>
            </w:r>
            <w:r w:rsidR="0016601D">
              <w:rPr>
                <w:rFonts w:ascii="Arial" w:hAnsi="Arial" w:cs="Arial"/>
                <w:sz w:val="20"/>
                <w:szCs w:val="20"/>
              </w:rPr>
              <w:t>, step</w:t>
            </w:r>
            <w:r w:rsidR="00D434E5">
              <w:rPr>
                <w:rFonts w:ascii="Arial" w:hAnsi="Arial" w:cs="Arial"/>
                <w:sz w:val="20"/>
                <w:szCs w:val="20"/>
              </w:rPr>
              <w:t xml:space="preserve"> lively!</w:t>
            </w:r>
          </w:p>
          <w:p w:rsid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97145" w:rsidRPr="00697145" w:rsidRDefault="00697145" w:rsidP="006971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E2664B" w:rsidRPr="004E1345" w:rsidRDefault="00E2664B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4E1345" w:rsidRDefault="00C503B4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F4103" w:rsidRPr="004E1345" w:rsidRDefault="009F4103" w:rsidP="009F410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respond through movement/dance to different musical characteristics and mood</w:t>
            </w:r>
          </w:p>
          <w:p w:rsidR="009F4103" w:rsidRDefault="009F4103" w:rsidP="00A574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4E1345" w:rsidRDefault="004E1345" w:rsidP="004E1345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recognise and respond to the mood of a piece of music: begin to use music terminology when describing how the mood is created</w:t>
            </w:r>
          </w:p>
          <w:p w:rsidR="00C503B4" w:rsidRPr="004E1345" w:rsidRDefault="00C503B4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C503B4" w:rsidRDefault="00C503B4" w:rsidP="004E1345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compose music that has long and short  sounds, and/or changes in tempo, timbre and dynamics, in small groups</w:t>
            </w:r>
          </w:p>
          <w:p w:rsidR="00C503B4" w:rsidRPr="004E1345" w:rsidRDefault="00C503B4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3C532A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252" w:type="dxa"/>
          </w:tcPr>
          <w:p w:rsidR="008D339B" w:rsidRPr="00E450E4" w:rsidRDefault="008D339B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50E4" w:rsidRDefault="00E450E4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450E4">
              <w:rPr>
                <w:rFonts w:ascii="Arial" w:hAnsi="Arial" w:cs="Arial"/>
                <w:b/>
                <w:sz w:val="20"/>
                <w:szCs w:val="20"/>
              </w:rPr>
              <w:t>MEDICINE</w:t>
            </w:r>
            <w:r w:rsidR="0046094E">
              <w:rPr>
                <w:rFonts w:ascii="Arial" w:hAnsi="Arial" w:cs="Arial"/>
                <w:b/>
                <w:sz w:val="20"/>
                <w:szCs w:val="20"/>
              </w:rPr>
              <w:t xml:space="preserve"> – Florence Nightingale</w:t>
            </w:r>
          </w:p>
          <w:p w:rsidR="00B63ECC" w:rsidRDefault="00B63ECC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3ECC" w:rsidRDefault="00B63ECC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3ECC">
              <w:rPr>
                <w:rFonts w:ascii="Arial" w:hAnsi="Arial" w:cs="Arial"/>
                <w:sz w:val="20"/>
                <w:szCs w:val="20"/>
              </w:rPr>
              <w:t>Singing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16601D">
              <w:rPr>
                <w:rFonts w:ascii="Arial" w:hAnsi="Arial" w:cs="Arial"/>
                <w:sz w:val="20"/>
                <w:szCs w:val="20"/>
              </w:rPr>
              <w:t xml:space="preserve"> Hospitals</w:t>
            </w:r>
          </w:p>
          <w:p w:rsidR="0016601D" w:rsidRDefault="0016601D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6601D" w:rsidRDefault="0016601D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Rich and Poor</w:t>
            </w:r>
          </w:p>
          <w:p w:rsidR="0016601D" w:rsidRDefault="0016601D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6601D" w:rsidRPr="00B63ECC" w:rsidRDefault="0016601D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Singing/ playing: Lamps for soldiers</w:t>
            </w:r>
          </w:p>
          <w:p w:rsidR="00B63ECC" w:rsidRDefault="00B63ECC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3ECC" w:rsidRPr="00E450E4" w:rsidRDefault="00B63ECC" w:rsidP="00E173B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46094E" w:rsidRDefault="0046094E" w:rsidP="004609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094E" w:rsidRDefault="0046094E" w:rsidP="004609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F4103" w:rsidRDefault="009F4103" w:rsidP="004609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Pr="004E1345" w:rsidRDefault="00C503B4" w:rsidP="00C503B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 xml:space="preserve">compose repeated rhythmic patterns </w:t>
            </w:r>
            <w:r w:rsidR="009F410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9F4103">
              <w:rPr>
                <w:rFonts w:ascii="Arial" w:hAnsi="Arial" w:cs="Arial"/>
                <w:sz w:val="20"/>
                <w:szCs w:val="20"/>
              </w:rPr>
              <w:t>ostinati</w:t>
            </w:r>
            <w:proofErr w:type="spellEnd"/>
            <w:r w:rsidR="009F410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503B4" w:rsidRPr="00C503B4" w:rsidRDefault="00C503B4" w:rsidP="00C503B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03B4" w:rsidRDefault="00C503B4" w:rsidP="00C503B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03B4">
              <w:rPr>
                <w:rFonts w:ascii="Arial" w:hAnsi="Arial" w:cs="Arial"/>
                <w:sz w:val="20"/>
                <w:szCs w:val="20"/>
              </w:rPr>
              <w:t>perform a rhythm accompaniment to a song</w:t>
            </w:r>
          </w:p>
          <w:p w:rsidR="0046094E" w:rsidRDefault="0046094E" w:rsidP="004609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E1345" w:rsidRPr="00C503B4" w:rsidRDefault="0046094E" w:rsidP="004E1345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4E1345" w:rsidRPr="00C503B4">
              <w:rPr>
                <w:rFonts w:ascii="Arial" w:hAnsi="Arial" w:cs="Arial"/>
                <w:sz w:val="20"/>
                <w:szCs w:val="20"/>
              </w:rPr>
              <w:t>ork and perform in smaller groups</w:t>
            </w:r>
          </w:p>
          <w:p w:rsidR="004E1345" w:rsidRPr="00C503B4" w:rsidRDefault="004E1345" w:rsidP="004E134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C4C4B" w:rsidRPr="004E1345" w:rsidRDefault="003C4C4B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7A15AF" w:rsidRDefault="0019190D" w:rsidP="0046094E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</w:t>
      </w:r>
      <w:r w:rsidR="00AC7139">
        <w:rPr>
          <w:rFonts w:ascii="Arial" w:hAnsi="Arial" w:cs="Arial"/>
          <w:b/>
          <w:sz w:val="20"/>
          <w:szCs w:val="20"/>
        </w:rPr>
        <w:t>C</w:t>
      </w:r>
      <w:r w:rsidRPr="00A3002B">
        <w:rPr>
          <w:rFonts w:ascii="Arial" w:hAnsi="Arial" w:cs="Arial"/>
          <w:b/>
          <w:sz w:val="20"/>
          <w:szCs w:val="20"/>
        </w:rPr>
        <w:t>ES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AF075F" w:rsidRDefault="00AF075F" w:rsidP="0046094E">
      <w:pPr>
        <w:spacing w:after="0"/>
        <w:rPr>
          <w:rFonts w:ascii="Arial" w:hAnsi="Arial" w:cs="Arial"/>
          <w:sz w:val="20"/>
          <w:szCs w:val="20"/>
        </w:rPr>
      </w:pPr>
    </w:p>
    <w:p w:rsidR="009F4103" w:rsidRDefault="009F4103" w:rsidP="00BC7427">
      <w:pPr>
        <w:spacing w:after="0"/>
        <w:rPr>
          <w:rStyle w:val="Hyperlink"/>
          <w:rFonts w:ascii="Arial" w:hAnsi="Arial" w:cs="Arial"/>
          <w:i/>
          <w:sz w:val="21"/>
          <w:szCs w:val="2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YouTube: </w:t>
      </w:r>
      <w:r w:rsidR="008B7DF3" w:rsidRPr="008B7DF3">
        <w:rPr>
          <w:rFonts w:ascii="Arial" w:hAnsi="Arial" w:cs="Arial"/>
          <w:b/>
          <w:sz w:val="20"/>
          <w:szCs w:val="20"/>
        </w:rPr>
        <w:t>HALF HANNIKIN</w:t>
      </w:r>
      <w:r w:rsidR="008B7DF3">
        <w:rPr>
          <w:rFonts w:ascii="Arial" w:hAnsi="Arial" w:cs="Arial"/>
          <w:sz w:val="20"/>
          <w:szCs w:val="20"/>
        </w:rPr>
        <w:t xml:space="preserve"> </w:t>
      </w:r>
      <w:r w:rsidR="00863560">
        <w:rPr>
          <w:rFonts w:ascii="Arial" w:hAnsi="Arial" w:cs="Arial"/>
          <w:sz w:val="20"/>
          <w:szCs w:val="20"/>
        </w:rPr>
        <w:t>(</w:t>
      </w:r>
      <w:r w:rsidR="00BC7427">
        <w:rPr>
          <w:rFonts w:ascii="Arial" w:hAnsi="Arial" w:cs="Arial"/>
          <w:sz w:val="20"/>
          <w:szCs w:val="20"/>
        </w:rPr>
        <w:t>Elizabethan</w:t>
      </w:r>
      <w:r>
        <w:rPr>
          <w:rFonts w:ascii="Arial" w:hAnsi="Arial" w:cs="Arial"/>
          <w:sz w:val="20"/>
          <w:szCs w:val="20"/>
        </w:rPr>
        <w:t xml:space="preserve"> music</w:t>
      </w:r>
      <w:r w:rsidR="00863560">
        <w:rPr>
          <w:rFonts w:ascii="Arial" w:hAnsi="Arial" w:cs="Arial"/>
          <w:sz w:val="20"/>
          <w:szCs w:val="20"/>
        </w:rPr>
        <w:t>)</w:t>
      </w:r>
      <w:r w:rsidRPr="009F4103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 </w:t>
      </w:r>
      <w:hyperlink r:id="rId7" w:history="1">
        <w:r w:rsidRPr="00BB2F6E">
          <w:rPr>
            <w:rStyle w:val="Hyperlink"/>
            <w:rFonts w:ascii="Arial" w:hAnsi="Arial" w:cs="Arial"/>
            <w:i/>
            <w:sz w:val="21"/>
            <w:szCs w:val="21"/>
            <w:shd w:val="clear" w:color="auto" w:fill="FFFFFF"/>
          </w:rPr>
          <w:t>https://soundcloud.com/pivarenaissancemusic/half-hannikin</w:t>
        </w:r>
      </w:hyperlink>
    </w:p>
    <w:p w:rsidR="00AF075F" w:rsidRPr="00BC7427" w:rsidRDefault="00AF075F" w:rsidP="00BC7427">
      <w:pPr>
        <w:spacing w:after="0"/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</w:pPr>
      <w:r w:rsidRPr="00BC7427">
        <w:rPr>
          <w:rStyle w:val="Hyperlink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>You</w:t>
      </w:r>
      <w:r w:rsidR="009333CC">
        <w:rPr>
          <w:rStyle w:val="Hyperlink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>T</w:t>
      </w:r>
      <w:r w:rsidRPr="00BC7427">
        <w:rPr>
          <w:rStyle w:val="Hyperlink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 xml:space="preserve">ube: </w:t>
      </w:r>
      <w:r w:rsidR="008B7DF3" w:rsidRPr="008B7DF3">
        <w:rPr>
          <w:rStyle w:val="Hyperlink"/>
          <w:rFonts w:ascii="Arial" w:hAnsi="Arial" w:cs="Arial"/>
          <w:b/>
          <w:color w:val="auto"/>
          <w:sz w:val="20"/>
          <w:szCs w:val="20"/>
          <w:u w:val="none"/>
          <w:shd w:val="clear" w:color="auto" w:fill="FFFFFF"/>
        </w:rPr>
        <w:t>HALF HANNIKIN DANCE</w:t>
      </w:r>
      <w:r w:rsidR="008B7DF3" w:rsidRPr="00BC7427">
        <w:rPr>
          <w:rStyle w:val="Hyperlink"/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r w:rsidRPr="00BC7427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>https://www.youtube.com/watch?v=PCy2yQk3j4Y</w:t>
      </w:r>
    </w:p>
    <w:p w:rsidR="00FA321E" w:rsidRPr="00FA321E" w:rsidRDefault="00717A05" w:rsidP="00BC7427">
      <w:pPr>
        <w:spacing w:after="0"/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</w:pPr>
      <w:r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YouTube: </w:t>
      </w:r>
      <w:r w:rsidR="008B7DF3" w:rsidRPr="008B7DF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AH! VOUS DIRAI-JE, MAMAN </w:t>
      </w:r>
      <w:r w:rsidR="00863560"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>(</w:t>
      </w:r>
      <w:r w:rsidR="007C64FC">
        <w:rPr>
          <w:rFonts w:ascii="Arial" w:hAnsi="Arial" w:cs="Arial"/>
          <w:color w:val="000000"/>
          <w:sz w:val="20"/>
          <w:szCs w:val="20"/>
          <w:shd w:val="clear" w:color="auto" w:fill="FFFFFF"/>
        </w:rPr>
        <w:t>‘</w:t>
      </w:r>
      <w:r w:rsidR="00863560"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>Twinkle, Twinkle</w:t>
      </w:r>
      <w:r w:rsidR="007C64FC">
        <w:rPr>
          <w:rFonts w:ascii="Arial" w:hAnsi="Arial" w:cs="Arial"/>
          <w:color w:val="000000"/>
          <w:sz w:val="20"/>
          <w:szCs w:val="20"/>
          <w:shd w:val="clear" w:color="auto" w:fill="FFFFFF"/>
        </w:rPr>
        <w:t>’</w:t>
      </w:r>
      <w:r w:rsidR="00863560"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and </w:t>
      </w:r>
      <w:r w:rsidR="008B7DF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12 </w:t>
      </w:r>
      <w:r w:rsidR="00863560"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>variations</w:t>
      </w:r>
      <w:r w:rsidR="00452558" w:rsidRPr="00BC7427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="00863560" w:rsidRPr="00863560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 </w:t>
      </w:r>
      <w:hyperlink r:id="rId8" w:history="1">
        <w:r w:rsidR="008B7DF3" w:rsidRPr="006F5C90">
          <w:rPr>
            <w:rStyle w:val="Hyperlink"/>
            <w:rFonts w:ascii="Arial" w:hAnsi="Arial" w:cs="Arial"/>
            <w:i/>
            <w:sz w:val="21"/>
            <w:szCs w:val="21"/>
            <w:shd w:val="clear" w:color="auto" w:fill="FFFFFF"/>
          </w:rPr>
          <w:t>https://www.youtube.com/watch?v=TG3COP3VoHk</w:t>
        </w:r>
      </w:hyperlink>
      <w:r w:rsidR="008B7DF3">
        <w:rPr>
          <w:rFonts w:ascii="Arial" w:hAnsi="Arial" w:cs="Arial"/>
          <w:i/>
          <w:sz w:val="21"/>
          <w:szCs w:val="21"/>
          <w:u w:val="single"/>
          <w:shd w:val="clear" w:color="auto" w:fill="FFFFFF"/>
        </w:rPr>
        <w:t xml:space="preserve"> </w:t>
      </w:r>
      <w:r w:rsidR="00FA321E" w:rsidRPr="00FA321E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 xml:space="preserve"> </w:t>
      </w:r>
    </w:p>
    <w:p w:rsidR="00717A05" w:rsidRPr="002A54B8" w:rsidRDefault="008B7DF3" w:rsidP="00BC7427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B7DF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MARCH FROM COURTLY DANCES </w:t>
      </w:r>
      <w:r w:rsidRPr="008B7DF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performed </w:t>
      </w:r>
      <w:r w:rsidR="00717A05"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>by Julian Bream purchase mp3 download from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717A05"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>Amazon.co.uk</w:t>
      </w:r>
    </w:p>
    <w:p w:rsidR="00717A05" w:rsidRPr="002A54B8" w:rsidRDefault="00717A05" w:rsidP="00BC7427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proofErr w:type="gramStart"/>
      <w:r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>mp3</w:t>
      </w:r>
      <w:proofErr w:type="gramEnd"/>
      <w:r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recordings:</w:t>
      </w:r>
      <w:r w:rsidR="00A57450"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7C64FC" w:rsidRPr="007C64F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MAGICAL MOZART;</w:t>
      </w:r>
      <w:r w:rsidR="007C64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863560" w:rsidRPr="002A54B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HOSPITALS; RICH AND POOR; LAMPS FOR SOLDIERS</w:t>
      </w:r>
    </w:p>
    <w:p w:rsidR="00717A05" w:rsidRPr="002A54B8" w:rsidRDefault="00A57450" w:rsidP="00BC7427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PowerPoint slides: </w:t>
      </w:r>
      <w:r w:rsidR="00241BFC" w:rsidRPr="002A54B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MAGICAL</w:t>
      </w:r>
      <w:r w:rsidR="00241BFC" w:rsidRPr="002A54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2A54B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MOZART;</w:t>
      </w:r>
      <w:r w:rsidR="00241BFC" w:rsidRPr="002A54B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A5745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HOSPITALS; RICH AND POOR; LAMPS FOR SOLDIERS</w:t>
      </w:r>
      <w:bookmarkStart w:id="0" w:name="_GoBack"/>
      <w:bookmarkEnd w:id="0"/>
    </w:p>
    <w:sectPr w:rsidR="00717A05" w:rsidRPr="002A54B8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D52D59"/>
    <w:multiLevelType w:val="hybridMultilevel"/>
    <w:tmpl w:val="82A21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4A7ED8"/>
    <w:multiLevelType w:val="hybridMultilevel"/>
    <w:tmpl w:val="E2D6C37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B10B24"/>
    <w:multiLevelType w:val="hybridMultilevel"/>
    <w:tmpl w:val="0688E8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59C4149"/>
    <w:multiLevelType w:val="hybridMultilevel"/>
    <w:tmpl w:val="7876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A13C26"/>
    <w:multiLevelType w:val="hybridMultilevel"/>
    <w:tmpl w:val="CAD4E6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0"/>
  </w:num>
  <w:num w:numId="5">
    <w:abstractNumId w:val="2"/>
  </w:num>
  <w:num w:numId="6">
    <w:abstractNumId w:val="13"/>
  </w:num>
  <w:num w:numId="7">
    <w:abstractNumId w:val="9"/>
  </w:num>
  <w:num w:numId="8">
    <w:abstractNumId w:val="11"/>
  </w:num>
  <w:num w:numId="9">
    <w:abstractNumId w:val="7"/>
  </w:num>
  <w:num w:numId="10">
    <w:abstractNumId w:val="0"/>
  </w:num>
  <w:num w:numId="11">
    <w:abstractNumId w:val="16"/>
  </w:num>
  <w:num w:numId="12">
    <w:abstractNumId w:val="5"/>
  </w:num>
  <w:num w:numId="13">
    <w:abstractNumId w:val="4"/>
  </w:num>
  <w:num w:numId="14">
    <w:abstractNumId w:val="3"/>
  </w:num>
  <w:num w:numId="15">
    <w:abstractNumId w:val="6"/>
  </w:num>
  <w:num w:numId="16">
    <w:abstractNumId w:val="14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42A63"/>
    <w:rsid w:val="0004616D"/>
    <w:rsid w:val="00055575"/>
    <w:rsid w:val="00066534"/>
    <w:rsid w:val="000C7C8E"/>
    <w:rsid w:val="000D5F47"/>
    <w:rsid w:val="001008A8"/>
    <w:rsid w:val="00113537"/>
    <w:rsid w:val="00137F71"/>
    <w:rsid w:val="00144230"/>
    <w:rsid w:val="0016601D"/>
    <w:rsid w:val="00183057"/>
    <w:rsid w:val="0019190D"/>
    <w:rsid w:val="001A4FA5"/>
    <w:rsid w:val="001D6A4B"/>
    <w:rsid w:val="001E492B"/>
    <w:rsid w:val="0022636B"/>
    <w:rsid w:val="00235A81"/>
    <w:rsid w:val="00241BFC"/>
    <w:rsid w:val="002A54B8"/>
    <w:rsid w:val="002D3807"/>
    <w:rsid w:val="002F1E08"/>
    <w:rsid w:val="002F5A3A"/>
    <w:rsid w:val="00312BDA"/>
    <w:rsid w:val="003130D0"/>
    <w:rsid w:val="00316575"/>
    <w:rsid w:val="003462EB"/>
    <w:rsid w:val="00355057"/>
    <w:rsid w:val="003606DC"/>
    <w:rsid w:val="003719C3"/>
    <w:rsid w:val="003879A1"/>
    <w:rsid w:val="003C27A3"/>
    <w:rsid w:val="003C4C4B"/>
    <w:rsid w:val="003C532A"/>
    <w:rsid w:val="003D41ED"/>
    <w:rsid w:val="00440304"/>
    <w:rsid w:val="00450CDF"/>
    <w:rsid w:val="00452558"/>
    <w:rsid w:val="0045398C"/>
    <w:rsid w:val="0046094E"/>
    <w:rsid w:val="004A7077"/>
    <w:rsid w:val="004E1345"/>
    <w:rsid w:val="00536F0F"/>
    <w:rsid w:val="00541625"/>
    <w:rsid w:val="00544BBC"/>
    <w:rsid w:val="005775EB"/>
    <w:rsid w:val="005B6D93"/>
    <w:rsid w:val="005F36D8"/>
    <w:rsid w:val="006765F9"/>
    <w:rsid w:val="00676E2F"/>
    <w:rsid w:val="006913C7"/>
    <w:rsid w:val="00697145"/>
    <w:rsid w:val="006F660C"/>
    <w:rsid w:val="0070121B"/>
    <w:rsid w:val="00717A05"/>
    <w:rsid w:val="007247CE"/>
    <w:rsid w:val="007326E1"/>
    <w:rsid w:val="0074573A"/>
    <w:rsid w:val="007A15AF"/>
    <w:rsid w:val="007C64FC"/>
    <w:rsid w:val="007D5B37"/>
    <w:rsid w:val="007E4D86"/>
    <w:rsid w:val="00811E54"/>
    <w:rsid w:val="00821F62"/>
    <w:rsid w:val="00863560"/>
    <w:rsid w:val="008860E8"/>
    <w:rsid w:val="008924C8"/>
    <w:rsid w:val="00897FD1"/>
    <w:rsid w:val="008B7DF3"/>
    <w:rsid w:val="008C7277"/>
    <w:rsid w:val="008D339B"/>
    <w:rsid w:val="008D68D9"/>
    <w:rsid w:val="009000C2"/>
    <w:rsid w:val="00923EA9"/>
    <w:rsid w:val="009241BC"/>
    <w:rsid w:val="009333CC"/>
    <w:rsid w:val="00951331"/>
    <w:rsid w:val="009826FE"/>
    <w:rsid w:val="009B0FAB"/>
    <w:rsid w:val="009D3848"/>
    <w:rsid w:val="009D7125"/>
    <w:rsid w:val="009F4103"/>
    <w:rsid w:val="00A15237"/>
    <w:rsid w:val="00A232B6"/>
    <w:rsid w:val="00A2724A"/>
    <w:rsid w:val="00A3002B"/>
    <w:rsid w:val="00A3548C"/>
    <w:rsid w:val="00A46956"/>
    <w:rsid w:val="00A53927"/>
    <w:rsid w:val="00A57450"/>
    <w:rsid w:val="00A829CC"/>
    <w:rsid w:val="00A85D2D"/>
    <w:rsid w:val="00A926C1"/>
    <w:rsid w:val="00A97B57"/>
    <w:rsid w:val="00AA360E"/>
    <w:rsid w:val="00AC7139"/>
    <w:rsid w:val="00AF075F"/>
    <w:rsid w:val="00B21E73"/>
    <w:rsid w:val="00B26B56"/>
    <w:rsid w:val="00B63ECC"/>
    <w:rsid w:val="00B75149"/>
    <w:rsid w:val="00BB5E2F"/>
    <w:rsid w:val="00BB7112"/>
    <w:rsid w:val="00BC6BD9"/>
    <w:rsid w:val="00BC7427"/>
    <w:rsid w:val="00BD33C3"/>
    <w:rsid w:val="00C226EE"/>
    <w:rsid w:val="00C503B4"/>
    <w:rsid w:val="00C80E73"/>
    <w:rsid w:val="00C93850"/>
    <w:rsid w:val="00CA7C8A"/>
    <w:rsid w:val="00CF7736"/>
    <w:rsid w:val="00D25653"/>
    <w:rsid w:val="00D335F1"/>
    <w:rsid w:val="00D35FDB"/>
    <w:rsid w:val="00D3780B"/>
    <w:rsid w:val="00D434E5"/>
    <w:rsid w:val="00D54713"/>
    <w:rsid w:val="00DA64EC"/>
    <w:rsid w:val="00E03DC0"/>
    <w:rsid w:val="00E173B2"/>
    <w:rsid w:val="00E2664B"/>
    <w:rsid w:val="00E450E4"/>
    <w:rsid w:val="00E46C58"/>
    <w:rsid w:val="00E7319E"/>
    <w:rsid w:val="00E81B01"/>
    <w:rsid w:val="00F011B3"/>
    <w:rsid w:val="00F26355"/>
    <w:rsid w:val="00FA321E"/>
    <w:rsid w:val="00FC5231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G3COP3VoHk" TargetMode="External"/><Relationship Id="rId3" Type="http://schemas.openxmlformats.org/officeDocument/2006/relationships/styles" Target="styles.xml"/><Relationship Id="rId7" Type="http://schemas.openxmlformats.org/officeDocument/2006/relationships/hyperlink" Target="https://soundcloud.com/pivarenaissancemusic/half-hannik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D6E7B-1C9F-46AC-A72E-F9352A4E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2018-07-26T12:55:00Z</cp:lastPrinted>
  <dcterms:created xsi:type="dcterms:W3CDTF">2018-11-19T19:41:00Z</dcterms:created>
  <dcterms:modified xsi:type="dcterms:W3CDTF">2018-11-19T19:41:00Z</dcterms:modified>
</cp:coreProperties>
</file>